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F75" w:rsidRDefault="00516F75" w:rsidP="00516F75">
      <w:bookmarkStart w:id="0" w:name="_GoBack"/>
      <w:bookmarkEnd w:id="0"/>
      <w:r>
        <w:t>Please complete this form:</w:t>
      </w:r>
    </w:p>
    <w:p w:rsidR="00516F75" w:rsidRDefault="00516F75" w:rsidP="00516F75"/>
    <w:p w:rsidR="00516F75" w:rsidRDefault="00516F75" w:rsidP="00516F75"/>
    <w:p w:rsidR="00260DC0" w:rsidRPr="00160FD0" w:rsidRDefault="00260DC0" w:rsidP="00160FD0">
      <w:pPr>
        <w:tabs>
          <w:tab w:val="left" w:pos="2563"/>
        </w:tabs>
      </w:pPr>
      <w:r w:rsidRPr="00160FD0">
        <w:t>Shipping and Handling</w:t>
      </w:r>
      <w:r w:rsidRPr="00160FD0">
        <w:tab/>
        <w:t>Fees</w:t>
      </w:r>
    </w:p>
    <w:p w:rsidR="00260DC0" w:rsidRPr="00160FD0" w:rsidRDefault="00260DC0" w:rsidP="00160FD0">
      <w:pPr>
        <w:tabs>
          <w:tab w:val="left" w:pos="2563"/>
        </w:tabs>
      </w:pPr>
      <w:r w:rsidRPr="00160FD0">
        <w:t>$15.00 and under</w:t>
      </w:r>
      <w:r w:rsidRPr="00160FD0">
        <w:tab/>
        <w:t>$3.95</w:t>
      </w:r>
    </w:p>
    <w:p w:rsidR="00260DC0" w:rsidRPr="00160FD0" w:rsidRDefault="00260DC0" w:rsidP="00160FD0">
      <w:pPr>
        <w:tabs>
          <w:tab w:val="left" w:pos="2563"/>
        </w:tabs>
      </w:pPr>
      <w:r w:rsidRPr="00160FD0">
        <w:t>$15.01 to $30.00</w:t>
      </w:r>
      <w:r w:rsidRPr="00160FD0">
        <w:tab/>
        <w:t>$4.95</w:t>
      </w:r>
    </w:p>
    <w:p w:rsidR="00260DC0" w:rsidRPr="00160FD0" w:rsidRDefault="00260DC0" w:rsidP="00160FD0">
      <w:pPr>
        <w:tabs>
          <w:tab w:val="left" w:pos="2563"/>
        </w:tabs>
      </w:pPr>
      <w:r w:rsidRPr="00160FD0">
        <w:t>$30.01 to $50.00</w:t>
      </w:r>
      <w:r w:rsidRPr="00160FD0">
        <w:tab/>
        <w:t>$7.50</w:t>
      </w:r>
    </w:p>
    <w:p w:rsidR="00260DC0" w:rsidRPr="00160FD0" w:rsidRDefault="00260DC0" w:rsidP="00160FD0">
      <w:pPr>
        <w:tabs>
          <w:tab w:val="left" w:pos="2563"/>
        </w:tabs>
      </w:pPr>
      <w:r w:rsidRPr="00160FD0">
        <w:t>$50.01 to $75.00</w:t>
      </w:r>
      <w:r w:rsidRPr="00160FD0">
        <w:tab/>
        <w:t>$10.95</w:t>
      </w:r>
    </w:p>
    <w:p w:rsidR="00260DC0" w:rsidRPr="00160FD0" w:rsidRDefault="00260DC0" w:rsidP="00160FD0">
      <w:pPr>
        <w:tabs>
          <w:tab w:val="left" w:pos="2563"/>
        </w:tabs>
      </w:pPr>
      <w:r w:rsidRPr="00160FD0">
        <w:t>$75.01 to $100.00</w:t>
      </w:r>
      <w:r w:rsidRPr="00160FD0">
        <w:tab/>
        <w:t>$13.50</w:t>
      </w:r>
    </w:p>
    <w:p w:rsidR="00260DC0" w:rsidRPr="00160FD0" w:rsidRDefault="00260DC0" w:rsidP="00160FD0">
      <w:pPr>
        <w:tabs>
          <w:tab w:val="left" w:pos="2563"/>
        </w:tabs>
      </w:pPr>
      <w:r w:rsidRPr="00160FD0">
        <w:t>$100.01 and up</w:t>
      </w:r>
      <w:r w:rsidRPr="00160FD0">
        <w:tab/>
        <w:t>$15.95</w:t>
      </w:r>
    </w:p>
    <w:p w:rsidR="00BC23F0" w:rsidRDefault="00BC23F0" w:rsidP="00BC23F0">
      <w:pPr>
        <w:tabs>
          <w:tab w:val="decimal" w:pos="2340"/>
        </w:tabs>
      </w:pP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2049"/>
        <w:gridCol w:w="1119"/>
      </w:tblGrid>
      <w:tr w:rsidR="00BC23F0" w:rsidRPr="00842533">
        <w:tc>
          <w:tcPr>
            <w:tcW w:w="2049" w:type="dxa"/>
            <w:tcBorders>
              <w:right w:val="nil"/>
            </w:tcBorders>
          </w:tcPr>
          <w:p w:rsidR="00BC23F0" w:rsidRPr="00842533" w:rsidRDefault="00BC23F0" w:rsidP="00BC23F0">
            <w:pPr>
              <w:rPr>
                <w:b/>
              </w:rPr>
            </w:pPr>
            <w:r w:rsidRPr="00842533">
              <w:rPr>
                <w:b/>
              </w:rPr>
              <w:t>Delivery Services</w:t>
            </w:r>
          </w:p>
        </w:tc>
        <w:tc>
          <w:tcPr>
            <w:tcW w:w="1119" w:type="dxa"/>
            <w:tcBorders>
              <w:left w:val="nil"/>
              <w:right w:val="single" w:sz="4" w:space="0" w:color="auto"/>
            </w:tcBorders>
          </w:tcPr>
          <w:p w:rsidR="00BC23F0" w:rsidRPr="00842533" w:rsidRDefault="00BC23F0" w:rsidP="00BC23F0">
            <w:pPr>
              <w:tabs>
                <w:tab w:val="decimal" w:pos="3150"/>
              </w:tabs>
            </w:pPr>
          </w:p>
        </w:tc>
      </w:tr>
      <w:tr w:rsidR="00BC23F0" w:rsidRPr="00842533">
        <w:tc>
          <w:tcPr>
            <w:tcW w:w="2049" w:type="dxa"/>
          </w:tcPr>
          <w:p w:rsidR="00BC23F0" w:rsidRPr="00842533" w:rsidRDefault="00BC23F0" w:rsidP="00BC23F0">
            <w:r w:rsidRPr="00842533">
              <w:t>2 to 3 days</w:t>
            </w:r>
          </w:p>
        </w:tc>
        <w:tc>
          <w:tcPr>
            <w:tcW w:w="1119" w:type="dxa"/>
          </w:tcPr>
          <w:p w:rsidR="00BC23F0" w:rsidRPr="00842533" w:rsidRDefault="00BC23F0" w:rsidP="00BC23F0">
            <w:pPr>
              <w:tabs>
                <w:tab w:val="decimal" w:pos="3150"/>
              </w:tabs>
            </w:pPr>
            <w:r w:rsidRPr="00842533">
              <w:t>$</w:t>
            </w:r>
            <w:r>
              <w:t>10</w:t>
            </w:r>
            <w:r w:rsidRPr="00842533">
              <w:t>.00</w:t>
            </w:r>
          </w:p>
        </w:tc>
      </w:tr>
      <w:tr w:rsidR="00BC23F0" w:rsidRPr="00842533">
        <w:tc>
          <w:tcPr>
            <w:tcW w:w="2049" w:type="dxa"/>
          </w:tcPr>
          <w:p w:rsidR="00BC23F0" w:rsidRPr="00842533" w:rsidRDefault="00BC23F0" w:rsidP="00BC23F0">
            <w:r w:rsidRPr="00842533">
              <w:t>Next day</w:t>
            </w:r>
          </w:p>
        </w:tc>
        <w:tc>
          <w:tcPr>
            <w:tcW w:w="1119" w:type="dxa"/>
          </w:tcPr>
          <w:p w:rsidR="00BC23F0" w:rsidRPr="00842533" w:rsidRDefault="00BC23F0" w:rsidP="00BC23F0">
            <w:pPr>
              <w:tabs>
                <w:tab w:val="decimal" w:pos="3150"/>
              </w:tabs>
            </w:pPr>
            <w:r w:rsidRPr="00842533">
              <w:t>$</w:t>
            </w:r>
            <w:r>
              <w:t>2</w:t>
            </w:r>
            <w:r w:rsidRPr="00842533">
              <w:t>0.00</w:t>
            </w:r>
          </w:p>
        </w:tc>
      </w:tr>
      <w:tr w:rsidR="00BC23F0">
        <w:tc>
          <w:tcPr>
            <w:tcW w:w="2049" w:type="dxa"/>
          </w:tcPr>
          <w:p w:rsidR="00BC23F0" w:rsidRPr="00842533" w:rsidRDefault="00BC23F0" w:rsidP="00BC23F0">
            <w:smartTag w:uri="urn:schemas-microsoft-com:office:smarttags" w:element="date">
              <w:smartTagPr>
                <w:attr w:name="Year" w:val="2001"/>
                <w:attr w:name="Day" w:val="10"/>
                <w:attr w:name="Month" w:val="3"/>
              </w:smartTagPr>
              <w:r>
                <w:t>Saturday</w:t>
              </w:r>
            </w:smartTag>
            <w:r>
              <w:t xml:space="preserve"> </w:t>
            </w:r>
          </w:p>
        </w:tc>
        <w:tc>
          <w:tcPr>
            <w:tcW w:w="1119" w:type="dxa"/>
          </w:tcPr>
          <w:p w:rsidR="00BC23F0" w:rsidRDefault="00BC23F0" w:rsidP="00BC23F0">
            <w:pPr>
              <w:tabs>
                <w:tab w:val="decimal" w:pos="3150"/>
              </w:tabs>
            </w:pPr>
            <w:r w:rsidRPr="00842533">
              <w:t>$</w:t>
            </w:r>
            <w:r>
              <w:t>15</w:t>
            </w:r>
            <w:r w:rsidRPr="00842533">
              <w:t>.00</w:t>
            </w:r>
          </w:p>
        </w:tc>
      </w:tr>
    </w:tbl>
    <w:p w:rsidR="00BC23F0" w:rsidRPr="00BC23F0" w:rsidRDefault="00BC23F0" w:rsidP="00BC23F0">
      <w:pPr>
        <w:tabs>
          <w:tab w:val="decimal" w:pos="2340"/>
        </w:tabs>
        <w:spacing w:before="120"/>
        <w:rPr>
          <w:i/>
        </w:rPr>
      </w:pPr>
      <w:r w:rsidRPr="00BC23F0">
        <w:rPr>
          <w:i/>
        </w:rPr>
        <w:t xml:space="preserve">Standard delivery is to </w:t>
      </w:r>
      <w:smartTag w:uri="urn:schemas-microsoft-com:office:smarttags" w:element="time">
        <w:smartTagPr>
          <w:attr w:name="Minute" w:val="55"/>
          <w:attr w:name="Hour" w:val="18"/>
        </w:smartTagPr>
        <w:r w:rsidRPr="00BC23F0">
          <w:rPr>
            <w:i/>
          </w:rPr>
          <w:t>5 to 7</w:t>
        </w:r>
      </w:smartTag>
      <w:r w:rsidRPr="00BC23F0">
        <w:rPr>
          <w:i/>
        </w:rPr>
        <w:t xml:space="preserve"> business days.</w:t>
      </w:r>
    </w:p>
    <w:p w:rsidR="00842533" w:rsidRDefault="00842533" w:rsidP="00491B03">
      <w:pPr>
        <w:tabs>
          <w:tab w:val="decimal" w:pos="2340"/>
        </w:tabs>
      </w:pPr>
    </w:p>
    <w:sectPr w:rsidR="008425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5CE6" w:rsidRDefault="00E35CE6" w:rsidP="0040536C">
      <w:r>
        <w:separator/>
      </w:r>
    </w:p>
  </w:endnote>
  <w:endnote w:type="continuationSeparator" w:id="0">
    <w:p w:rsidR="00E35CE6" w:rsidRDefault="00E35CE6" w:rsidP="0040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36C" w:rsidRDefault="0040536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36C" w:rsidRDefault="0040536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36C" w:rsidRDefault="004053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5CE6" w:rsidRDefault="00E35CE6" w:rsidP="0040536C">
      <w:r>
        <w:separator/>
      </w:r>
    </w:p>
  </w:footnote>
  <w:footnote w:type="continuationSeparator" w:id="0">
    <w:p w:rsidR="00E35CE6" w:rsidRDefault="00E35CE6" w:rsidP="004053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36C" w:rsidRDefault="0040536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36C" w:rsidRDefault="0040536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36C" w:rsidRDefault="0040536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0C6"/>
    <w:rsid w:val="00052617"/>
    <w:rsid w:val="000D3EF6"/>
    <w:rsid w:val="001032B3"/>
    <w:rsid w:val="00160FD0"/>
    <w:rsid w:val="001654B2"/>
    <w:rsid w:val="00260DC0"/>
    <w:rsid w:val="002E10EF"/>
    <w:rsid w:val="0040536C"/>
    <w:rsid w:val="00462B06"/>
    <w:rsid w:val="00491B03"/>
    <w:rsid w:val="00516F75"/>
    <w:rsid w:val="00531111"/>
    <w:rsid w:val="00704AC8"/>
    <w:rsid w:val="00842533"/>
    <w:rsid w:val="00AB70C6"/>
    <w:rsid w:val="00B460DF"/>
    <w:rsid w:val="00BC23F0"/>
    <w:rsid w:val="00C75F58"/>
    <w:rsid w:val="00DD09AC"/>
    <w:rsid w:val="00E35CE6"/>
    <w:rsid w:val="00FD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60F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4053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0536C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4053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0536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2014-05-21T19:01:00Z</dcterms:created>
  <dcterms:modified xsi:type="dcterms:W3CDTF">2014-05-21T19:01:00Z</dcterms:modified>
</cp:coreProperties>
</file>